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152C" w14:textId="57770874" w:rsidR="007E3EEF" w:rsidRDefault="008757B4"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1F8FE249" wp14:editId="5BBB96FD">
            <wp:simplePos x="0" y="0"/>
            <wp:positionH relativeFrom="margin">
              <wp:align>center</wp:align>
            </wp:positionH>
            <wp:positionV relativeFrom="paragraph">
              <wp:posOffset>-543560</wp:posOffset>
            </wp:positionV>
            <wp:extent cx="1133475" cy="11334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D6145" w14:textId="44BE5467" w:rsidR="008757B4" w:rsidRPr="008757B4" w:rsidRDefault="008757B4" w:rsidP="008757B4"/>
    <w:p w14:paraId="6AAAF6E9" w14:textId="77777777" w:rsidR="008F51B1" w:rsidRDefault="008F51B1" w:rsidP="00F63744">
      <w:pPr>
        <w:spacing w:after="0"/>
        <w:ind w:left="784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513F776F" w14:textId="0E158564" w:rsidR="008757B4" w:rsidRPr="00646413" w:rsidRDefault="008757B4" w:rsidP="00F63744">
      <w:pPr>
        <w:spacing w:after="0"/>
        <w:ind w:left="784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>REGULAR MEETING OF THE MAYOR AND CITY COUNCIL</w:t>
      </w:r>
    </w:p>
    <w:p w14:paraId="0AD5C481" w14:textId="3EE1A501" w:rsidR="008757B4" w:rsidRPr="00646413" w:rsidRDefault="008757B4" w:rsidP="008757B4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THURSDAY, </w:t>
      </w:r>
      <w:r>
        <w:rPr>
          <w:rFonts w:ascii="Times New Roman" w:eastAsia="Times New Roman" w:hAnsi="Times New Roman" w:cs="Times New Roman"/>
          <w:color w:val="000000"/>
          <w:sz w:val="24"/>
        </w:rPr>
        <w:t>OCTOBER 21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, 2021 - 6:00 P.M. </w:t>
      </w:r>
    </w:p>
    <w:p w14:paraId="45E040E9" w14:textId="77777777" w:rsidR="008757B4" w:rsidRPr="00646413" w:rsidRDefault="008757B4" w:rsidP="008757B4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4726FF63" w14:textId="77777777" w:rsidR="008757B4" w:rsidRPr="00646413" w:rsidRDefault="008757B4" w:rsidP="008757B4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3E206383" w14:textId="77777777" w:rsidR="008757B4" w:rsidRPr="00646413" w:rsidRDefault="008757B4" w:rsidP="008757B4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7B967DAA" w14:textId="77777777" w:rsidR="008757B4" w:rsidRPr="00646413" w:rsidRDefault="008757B4" w:rsidP="008757B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575FE43C" w14:textId="77777777" w:rsidR="008757B4" w:rsidRPr="00646413" w:rsidRDefault="008757B4" w:rsidP="008757B4">
      <w:pPr>
        <w:keepNext/>
        <w:keepLines/>
        <w:tabs>
          <w:tab w:val="center" w:pos="4811"/>
        </w:tabs>
        <w:spacing w:after="120" w:line="240" w:lineRule="auto"/>
        <w:ind w:left="-14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64641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64641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14C3A6D8" w14:textId="77777777" w:rsidR="008757B4" w:rsidRPr="00646413" w:rsidRDefault="008757B4" w:rsidP="00875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0E4662A" w14:textId="77777777" w:rsidR="008757B4" w:rsidRPr="00646413" w:rsidRDefault="008757B4" w:rsidP="008757B4">
      <w:pPr>
        <w:numPr>
          <w:ilvl w:val="0"/>
          <w:numId w:val="1"/>
        </w:numPr>
        <w:spacing w:after="208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2B73C71C" w14:textId="77777777" w:rsidR="008757B4" w:rsidRDefault="008757B4" w:rsidP="008757B4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0" w:name="_Hlk40276483"/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bookmarkStart w:id="1" w:name="_Hlk72152714"/>
    </w:p>
    <w:p w14:paraId="45302DDA" w14:textId="468A30D4" w:rsidR="008757B4" w:rsidRPr="008757B4" w:rsidRDefault="008757B4" w:rsidP="008757B4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for Regular Meeting dated 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</w:rPr>
        <w:t>September 16</w:t>
      </w:r>
      <w:r w:rsidRPr="00646413">
        <w:rPr>
          <w:rFonts w:ascii="Times New Roman" w:eastAsia="Times New Roman" w:hAnsi="Times New Roman" w:cs="Times New Roman"/>
          <w:bCs/>
          <w:color w:val="000000"/>
          <w:sz w:val="24"/>
        </w:rPr>
        <w:t>, 2021</w:t>
      </w:r>
      <w:bookmarkEnd w:id="1"/>
    </w:p>
    <w:p w14:paraId="3E801A18" w14:textId="5929B9EA" w:rsidR="008757B4" w:rsidRPr="008757B4" w:rsidRDefault="008757B4" w:rsidP="008757B4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for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Special</w:t>
      </w:r>
      <w:r w:rsidRPr="0064641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Meeting dated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September 28</w:t>
      </w:r>
      <w:r w:rsidRPr="00646413">
        <w:rPr>
          <w:rFonts w:ascii="Times New Roman" w:eastAsia="Times New Roman" w:hAnsi="Times New Roman" w:cs="Times New Roman"/>
          <w:bCs/>
          <w:color w:val="000000"/>
          <w:sz w:val="24"/>
        </w:rPr>
        <w:t>, 2021</w:t>
      </w:r>
    </w:p>
    <w:p w14:paraId="645BE0CE" w14:textId="77777777" w:rsidR="008757B4" w:rsidRPr="00646413" w:rsidRDefault="008757B4" w:rsidP="008757B4">
      <w:pPr>
        <w:numPr>
          <w:ilvl w:val="0"/>
          <w:numId w:val="1"/>
        </w:numPr>
        <w:spacing w:after="120" w:line="36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TO APPROVE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Resolution of Condolence</w:t>
      </w:r>
    </w:p>
    <w:p w14:paraId="47013362" w14:textId="127890C5" w:rsidR="00B75128" w:rsidRDefault="008757B4" w:rsidP="00E94EEB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</w:t>
      </w:r>
      <w:r w:rsidR="00B75128">
        <w:rPr>
          <w:rFonts w:ascii="Times New Roman" w:eastAsia="Times New Roman" w:hAnsi="Times New Roman" w:cs="Times New Roman"/>
          <w:color w:val="000000"/>
          <w:sz w:val="24"/>
          <w:szCs w:val="24"/>
        </w:rPr>
        <w:t>Mr. Alvin Allen – Carville native; uncle of Councilman Ralph Johnson, Sr.</w:t>
      </w:r>
    </w:p>
    <w:p w14:paraId="4653FE3A" w14:textId="446097E4" w:rsidR="00B75128" w:rsidRDefault="00B75128" w:rsidP="00E94EEB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Mr. Edward Grayer – St. Gabriel native</w:t>
      </w:r>
    </w:p>
    <w:p w14:paraId="48AFE536" w14:textId="4DDB1906" w:rsidR="00B75128" w:rsidRDefault="00B75128" w:rsidP="00E94EEB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Mrs. Helen </w:t>
      </w:r>
      <w:r w:rsidR="00CA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Hollins – St. Gabriel native and resident; oldest known resident of St. Gabriel, LA (102 years</w:t>
      </w:r>
      <w:r w:rsidR="00CA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old, 11/3/1918 – 9/30/2021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F59C31C" w14:textId="0ACF4095" w:rsidR="00B75128" w:rsidRPr="00B75128" w:rsidRDefault="00B75128" w:rsidP="00E94EEB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Eric Robinson - </w:t>
      </w:r>
      <w:r w:rsidR="00567173">
        <w:rPr>
          <w:rFonts w:ascii="Times New Roman" w:eastAsia="Times New Roman" w:hAnsi="Times New Roman" w:cs="Times New Roman"/>
          <w:color w:val="000000"/>
          <w:sz w:val="24"/>
          <w:szCs w:val="24"/>
        </w:rPr>
        <w:t>Carville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native </w:t>
      </w:r>
    </w:p>
    <w:p w14:paraId="33CC2C28" w14:textId="0E9E097E" w:rsidR="008757B4" w:rsidRPr="00646413" w:rsidRDefault="00B75128" w:rsidP="00E94EEB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Ms.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Ja’Laycia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8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Mills - </w:t>
      </w:r>
      <w:r w:rsidR="004E3E17">
        <w:rPr>
          <w:rFonts w:ascii="Times New Roman" w:eastAsia="Times New Roman" w:hAnsi="Times New Roman" w:cs="Times New Roman"/>
          <w:color w:val="000000"/>
          <w:sz w:val="24"/>
          <w:szCs w:val="24"/>
        </w:rPr>
        <w:t>Sunshine</w:t>
      </w:r>
      <w:r w:rsidR="00875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57B4"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native and resident; </w:t>
      </w:r>
      <w:r w:rsidR="00D55FEA">
        <w:rPr>
          <w:rFonts w:ascii="Times New Roman" w:eastAsia="Times New Roman" w:hAnsi="Times New Roman" w:cs="Times New Roman"/>
          <w:color w:val="000000"/>
          <w:sz w:val="24"/>
          <w:szCs w:val="24"/>
        </w:rPr>
        <w:t>daughter of Planning and Zoning Chair, Ms. Kenya Nelson</w:t>
      </w:r>
    </w:p>
    <w:p w14:paraId="675CCADF" w14:textId="77777777" w:rsidR="008757B4" w:rsidRPr="00A840C0" w:rsidRDefault="008757B4" w:rsidP="008757B4">
      <w:pPr>
        <w:spacing w:after="0" w:line="276" w:lineRule="auto"/>
        <w:ind w:left="180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5F8E24" w14:textId="6421E334" w:rsidR="003F540C" w:rsidRPr="002C0F6E" w:rsidRDefault="003F540C" w:rsidP="003F540C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APPROVE - </w:t>
      </w:r>
      <w:r w:rsidRPr="00F52E87">
        <w:rPr>
          <w:rFonts w:ascii="Times New Roman" w:eastAsiaTheme="minorEastAsia" w:hAnsi="Times New Roman" w:cs="Times New Roman"/>
          <w:sz w:val="24"/>
          <w:szCs w:val="24"/>
        </w:rPr>
        <w:t xml:space="preserve">Resolution establishing </w:t>
      </w:r>
      <w:r w:rsidR="00020264">
        <w:rPr>
          <w:rFonts w:ascii="Times New Roman" w:eastAsiaTheme="minorEastAsia" w:hAnsi="Times New Roman" w:cs="Times New Roman"/>
          <w:sz w:val="24"/>
          <w:szCs w:val="24"/>
        </w:rPr>
        <w:t xml:space="preserve">2021 </w:t>
      </w:r>
      <w:r w:rsidRPr="00F52E87">
        <w:rPr>
          <w:rFonts w:ascii="Times New Roman" w:eastAsiaTheme="minorEastAsia" w:hAnsi="Times New Roman" w:cs="Times New Roman"/>
          <w:sz w:val="24"/>
          <w:szCs w:val="24"/>
        </w:rPr>
        <w:t>trick or treat hours for the City of St. Gabriel for 6:00</w:t>
      </w:r>
      <w:r w:rsidR="000202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52E87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020264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52E8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020264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52E87">
        <w:rPr>
          <w:rFonts w:ascii="Times New Roman" w:eastAsiaTheme="minorEastAsia" w:hAnsi="Times New Roman" w:cs="Times New Roman"/>
          <w:sz w:val="24"/>
          <w:szCs w:val="24"/>
        </w:rPr>
        <w:t xml:space="preserve"> to 8:00</w:t>
      </w:r>
      <w:r w:rsidR="000202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52E87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020264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52E8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020264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52E87">
        <w:rPr>
          <w:rFonts w:ascii="Times New Roman" w:eastAsiaTheme="minorEastAsia" w:hAnsi="Times New Roman" w:cs="Times New Roman"/>
          <w:sz w:val="24"/>
          <w:szCs w:val="24"/>
        </w:rPr>
        <w:t xml:space="preserve"> for </w:t>
      </w:r>
      <w:r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BE2941">
        <w:rPr>
          <w:rFonts w:ascii="Times New Roman" w:eastAsiaTheme="minorEastAsia" w:hAnsi="Times New Roman" w:cs="Times New Roman"/>
          <w:sz w:val="24"/>
          <w:szCs w:val="24"/>
        </w:rPr>
        <w:t>un</w:t>
      </w:r>
      <w:r w:rsidRPr="00F52E87">
        <w:rPr>
          <w:rFonts w:ascii="Times New Roman" w:eastAsiaTheme="minorEastAsia" w:hAnsi="Times New Roman" w:cs="Times New Roman"/>
          <w:sz w:val="24"/>
          <w:szCs w:val="24"/>
        </w:rPr>
        <w:t>day, October 3</w:t>
      </w:r>
      <w:r w:rsidR="00BE2941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F52E87">
        <w:rPr>
          <w:rFonts w:ascii="Times New Roman" w:eastAsiaTheme="minorEastAsia" w:hAnsi="Times New Roman" w:cs="Times New Roman"/>
          <w:sz w:val="24"/>
          <w:szCs w:val="24"/>
        </w:rPr>
        <w:t>, 20</w:t>
      </w:r>
      <w:r>
        <w:rPr>
          <w:rFonts w:ascii="Times New Roman" w:eastAsiaTheme="minorEastAsia" w:hAnsi="Times New Roman" w:cs="Times New Roman"/>
          <w:sz w:val="24"/>
          <w:szCs w:val="24"/>
        </w:rPr>
        <w:t>21.</w:t>
      </w:r>
      <w:r w:rsidRPr="002C0F6E">
        <w:rPr>
          <w:rFonts w:ascii="Helvetica" w:hAnsi="Helvetica" w:cs="Helvetica"/>
          <w:color w:val="282828"/>
          <w:shd w:val="clear" w:color="auto" w:fill="FFFFFF"/>
        </w:rPr>
        <w:t xml:space="preserve"> </w:t>
      </w:r>
    </w:p>
    <w:p w14:paraId="5CB736AD" w14:textId="77777777" w:rsidR="008757B4" w:rsidRPr="00646413" w:rsidRDefault="008757B4" w:rsidP="008757B4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7BB98487" w14:textId="77777777" w:rsidR="008757B4" w:rsidRPr="00646413" w:rsidRDefault="008757B4" w:rsidP="008757B4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171E2EA6" w14:textId="77777777" w:rsidR="008757B4" w:rsidRPr="00646413" w:rsidRDefault="008757B4" w:rsidP="008757B4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471A2663" w14:textId="77777777" w:rsidR="008757B4" w:rsidRPr="008757B4" w:rsidRDefault="008757B4" w:rsidP="008757B4"/>
    <w:sectPr w:rsidR="008757B4" w:rsidRPr="008757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854F" w14:textId="77777777" w:rsidR="009A6C7E" w:rsidRDefault="009A6C7E" w:rsidP="009A6C7E">
      <w:pPr>
        <w:spacing w:after="0" w:line="240" w:lineRule="auto"/>
      </w:pPr>
      <w:r>
        <w:separator/>
      </w:r>
    </w:p>
  </w:endnote>
  <w:endnote w:type="continuationSeparator" w:id="0">
    <w:p w14:paraId="1D215181" w14:textId="77777777" w:rsidR="009A6C7E" w:rsidRDefault="009A6C7E" w:rsidP="009A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FD83" w14:textId="77777777" w:rsidR="009A6C7E" w:rsidRDefault="009A6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5706" w14:textId="77777777" w:rsidR="009A6C7E" w:rsidRDefault="009A6C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8F10" w14:textId="77777777" w:rsidR="009A6C7E" w:rsidRDefault="009A6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80FC2" w14:textId="77777777" w:rsidR="009A6C7E" w:rsidRDefault="009A6C7E" w:rsidP="009A6C7E">
      <w:pPr>
        <w:spacing w:after="0" w:line="240" w:lineRule="auto"/>
      </w:pPr>
      <w:r>
        <w:separator/>
      </w:r>
    </w:p>
  </w:footnote>
  <w:footnote w:type="continuationSeparator" w:id="0">
    <w:p w14:paraId="7677BC03" w14:textId="77777777" w:rsidR="009A6C7E" w:rsidRDefault="009A6C7E" w:rsidP="009A6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FEFF" w14:textId="77777777" w:rsidR="009A6C7E" w:rsidRDefault="009A6C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EA0A" w14:textId="06261980" w:rsidR="009A6C7E" w:rsidRDefault="009A6C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D274" w14:textId="77777777" w:rsidR="009A6C7E" w:rsidRDefault="009A6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6F30DBDE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25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B4"/>
    <w:rsid w:val="0001781F"/>
    <w:rsid w:val="00020264"/>
    <w:rsid w:val="00213032"/>
    <w:rsid w:val="003F540C"/>
    <w:rsid w:val="004E3E17"/>
    <w:rsid w:val="00567173"/>
    <w:rsid w:val="006F7CC6"/>
    <w:rsid w:val="007E3EEF"/>
    <w:rsid w:val="008757B4"/>
    <w:rsid w:val="00885D08"/>
    <w:rsid w:val="008F51B1"/>
    <w:rsid w:val="009A6C7E"/>
    <w:rsid w:val="00B75128"/>
    <w:rsid w:val="00BE2941"/>
    <w:rsid w:val="00CA0364"/>
    <w:rsid w:val="00D55FEA"/>
    <w:rsid w:val="00DC09B8"/>
    <w:rsid w:val="00E94EEB"/>
    <w:rsid w:val="00EB2273"/>
    <w:rsid w:val="00F22EA1"/>
    <w:rsid w:val="00F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0657AB"/>
  <w15:chartTrackingRefBased/>
  <w15:docId w15:val="{008CDF02-11FC-4E2F-BBD9-B5A947A8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C7E"/>
  </w:style>
  <w:style w:type="paragraph" w:styleId="Footer">
    <w:name w:val="footer"/>
    <w:basedOn w:val="Normal"/>
    <w:link w:val="FooterChar"/>
    <w:uiPriority w:val="99"/>
    <w:unhideWhenUsed/>
    <w:rsid w:val="009A6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16</cp:revision>
  <cp:lastPrinted>2021-10-20T20:54:00Z</cp:lastPrinted>
  <dcterms:created xsi:type="dcterms:W3CDTF">2021-10-12T16:37:00Z</dcterms:created>
  <dcterms:modified xsi:type="dcterms:W3CDTF">2021-10-20T21:03:00Z</dcterms:modified>
</cp:coreProperties>
</file>